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安徽合力股份有限公司合肥铸锻厂生铁采购项目-2026年第七批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安徽合力股份有限公司合肥铸锻厂生铁采购项目-2026年第七批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YGCGA-202600060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）中标候选人公示期已经结束，中标人已经确定。现将中标结果公告如下：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0395AC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  <w:t>安徽点豪贸易有限公司</w:t>
      </w:r>
    </w:p>
    <w:p w14:paraId="50181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eastAsia="zh-CN"/>
        </w:rPr>
      </w:pP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2026年6月8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日</w:t>
      </w:r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4362BDA"/>
    <w:rsid w:val="08DF366F"/>
    <w:rsid w:val="0D2B490A"/>
    <w:rsid w:val="0D782A7C"/>
    <w:rsid w:val="0E8F3DFF"/>
    <w:rsid w:val="0E9B50CE"/>
    <w:rsid w:val="0FB0532B"/>
    <w:rsid w:val="119F78C5"/>
    <w:rsid w:val="131119A8"/>
    <w:rsid w:val="1628011E"/>
    <w:rsid w:val="171E2667"/>
    <w:rsid w:val="1731002A"/>
    <w:rsid w:val="17687529"/>
    <w:rsid w:val="1986060D"/>
    <w:rsid w:val="19921171"/>
    <w:rsid w:val="1B5807D0"/>
    <w:rsid w:val="1B5E26B8"/>
    <w:rsid w:val="1C5B5A42"/>
    <w:rsid w:val="1C6B63AD"/>
    <w:rsid w:val="1D6428BA"/>
    <w:rsid w:val="1D6E1BD0"/>
    <w:rsid w:val="22CB1620"/>
    <w:rsid w:val="22F72676"/>
    <w:rsid w:val="23D02298"/>
    <w:rsid w:val="25A60D76"/>
    <w:rsid w:val="26930633"/>
    <w:rsid w:val="28553C8E"/>
    <w:rsid w:val="28D72F16"/>
    <w:rsid w:val="292923F1"/>
    <w:rsid w:val="29D62BAC"/>
    <w:rsid w:val="2A0F6167"/>
    <w:rsid w:val="2B1B0690"/>
    <w:rsid w:val="2B387E20"/>
    <w:rsid w:val="2E764B45"/>
    <w:rsid w:val="336B1C13"/>
    <w:rsid w:val="33AD3E94"/>
    <w:rsid w:val="345B0644"/>
    <w:rsid w:val="361B13E9"/>
    <w:rsid w:val="39AA362D"/>
    <w:rsid w:val="39DE7F87"/>
    <w:rsid w:val="3B0D21A6"/>
    <w:rsid w:val="3B3109EC"/>
    <w:rsid w:val="3C566CC5"/>
    <w:rsid w:val="3DC10A4F"/>
    <w:rsid w:val="3DE5181B"/>
    <w:rsid w:val="408F05F9"/>
    <w:rsid w:val="41254384"/>
    <w:rsid w:val="451F12F0"/>
    <w:rsid w:val="45684B57"/>
    <w:rsid w:val="4617213E"/>
    <w:rsid w:val="4BA0269F"/>
    <w:rsid w:val="4BDD62E4"/>
    <w:rsid w:val="4C8428D4"/>
    <w:rsid w:val="4CD65368"/>
    <w:rsid w:val="4D845FFE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6B35D5D"/>
    <w:rsid w:val="581F2983"/>
    <w:rsid w:val="5971338E"/>
    <w:rsid w:val="59DC727B"/>
    <w:rsid w:val="5ABE1FE2"/>
    <w:rsid w:val="5C2C21A1"/>
    <w:rsid w:val="5C7454A3"/>
    <w:rsid w:val="5D0F6984"/>
    <w:rsid w:val="5D4C2B9B"/>
    <w:rsid w:val="5D787C13"/>
    <w:rsid w:val="5EC34C33"/>
    <w:rsid w:val="620E1BA4"/>
    <w:rsid w:val="62383F5E"/>
    <w:rsid w:val="62E55BA3"/>
    <w:rsid w:val="648556EE"/>
    <w:rsid w:val="682D70ED"/>
    <w:rsid w:val="69FD357E"/>
    <w:rsid w:val="6A4A4A98"/>
    <w:rsid w:val="6B4106C7"/>
    <w:rsid w:val="6CEF7974"/>
    <w:rsid w:val="6DD11FAD"/>
    <w:rsid w:val="6F7646B7"/>
    <w:rsid w:val="723C41A5"/>
    <w:rsid w:val="72695938"/>
    <w:rsid w:val="73032FA2"/>
    <w:rsid w:val="740D70D9"/>
    <w:rsid w:val="778267AF"/>
    <w:rsid w:val="780A6BBF"/>
    <w:rsid w:val="793E4A15"/>
    <w:rsid w:val="7A5650A3"/>
    <w:rsid w:val="7B99024C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252</Characters>
  <Lines>0</Lines>
  <Paragraphs>0</Paragraphs>
  <TotalTime>4</TotalTime>
  <ScaleCrop>false</ScaleCrop>
  <LinksUpToDate>false</LinksUpToDate>
  <CharactersWithSpaces>255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2026-06-05T00:29:17Z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A393BCFCAFBA442AB33752791EA3E1A0_13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